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AD" w:rsidRPr="00C26966" w:rsidRDefault="00B12BAD" w:rsidP="00B12BAD">
      <w:pPr>
        <w:jc w:val="center"/>
        <w:rPr>
          <w:rFonts w:ascii="Times New Roman" w:hAnsi="Times New Roman" w:cs="Times New Roman"/>
          <w:sz w:val="28"/>
          <w:szCs w:val="28"/>
        </w:rPr>
      </w:pPr>
      <w:r w:rsidRPr="00C26966">
        <w:rPr>
          <w:rFonts w:ascii="Times New Roman" w:hAnsi="Times New Roman" w:cs="Times New Roman"/>
          <w:sz w:val="28"/>
          <w:szCs w:val="28"/>
        </w:rPr>
        <w:t>Календарн</w:t>
      </w:r>
      <w:r w:rsidR="00F63138">
        <w:rPr>
          <w:rFonts w:ascii="Times New Roman" w:hAnsi="Times New Roman" w:cs="Times New Roman"/>
          <w:sz w:val="28"/>
          <w:szCs w:val="28"/>
        </w:rPr>
        <w:t>о-тематическое планирование с 12.05.-15.05</w:t>
      </w:r>
      <w:r w:rsidRPr="00C26966">
        <w:rPr>
          <w:rFonts w:ascii="Times New Roman" w:hAnsi="Times New Roman" w:cs="Times New Roman"/>
          <w:sz w:val="28"/>
          <w:szCs w:val="28"/>
        </w:rPr>
        <w:t>.2020 год.</w:t>
      </w:r>
    </w:p>
    <w:p w:rsidR="00B12BAD" w:rsidRPr="00C26966" w:rsidRDefault="00B12BAD" w:rsidP="00C95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C26966">
        <w:rPr>
          <w:rFonts w:ascii="Times New Roman" w:hAnsi="Times New Roman" w:cs="Times New Roman"/>
          <w:sz w:val="28"/>
          <w:szCs w:val="28"/>
        </w:rPr>
        <w:t>по предмету ритмика и танец Фаттахова А.В.</w:t>
      </w: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2226"/>
        <w:gridCol w:w="2156"/>
        <w:gridCol w:w="2604"/>
        <w:gridCol w:w="1461"/>
        <w:gridCol w:w="1462"/>
      </w:tblGrid>
      <w:tr w:rsidR="00B12BAD" w:rsidTr="00893CA4">
        <w:trPr>
          <w:trHeight w:val="454"/>
        </w:trPr>
        <w:tc>
          <w:tcPr>
            <w:tcW w:w="11205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83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E45247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№59,60</w:t>
            </w:r>
          </w:p>
          <w:p w:rsidR="00B12BAD" w:rsidRDefault="00E45247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E45247" w:rsidP="002232F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sz w:val="24"/>
                <w:szCs w:val="24"/>
              </w:rPr>
              <w:t>Русская народная мелодия «Выйду ль я, на реченьку» (хоровод для девочек).</w:t>
            </w:r>
            <w:r w:rsidR="00B12BA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="00E45247" w:rsidRPr="00C64D7A" w:rsidRDefault="00E45247" w:rsidP="00223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исполнение в свободных плясках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2C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E45247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2BAD" w:rsidRDefault="00B12BAD" w:rsidP="00C95A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2226"/>
        <w:gridCol w:w="2156"/>
        <w:gridCol w:w="2604"/>
        <w:gridCol w:w="1461"/>
        <w:gridCol w:w="1462"/>
      </w:tblGrid>
      <w:tr w:rsidR="00B12BAD" w:rsidTr="00893CA4">
        <w:trPr>
          <w:trHeight w:val="454"/>
        </w:trPr>
        <w:tc>
          <w:tcPr>
            <w:tcW w:w="11205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0F4A4A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</w:t>
            </w:r>
          </w:p>
          <w:p w:rsidR="00B12BAD" w:rsidRDefault="0004301A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F4A4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2F2" w:rsidRPr="00804D47" w:rsidRDefault="002232F2" w:rsidP="002232F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этюд, данный учителем.</w:t>
            </w:r>
          </w:p>
          <w:p w:rsidR="00B12BAD" w:rsidRPr="00C95FC1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FF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E45247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6"/>
        <w:gridCol w:w="2129"/>
        <w:gridCol w:w="2156"/>
        <w:gridCol w:w="2641"/>
        <w:gridCol w:w="1559"/>
        <w:gridCol w:w="1418"/>
      </w:tblGrid>
      <w:tr w:rsidR="00B12BAD" w:rsidTr="00893CA4">
        <w:trPr>
          <w:trHeight w:val="454"/>
        </w:trPr>
        <w:tc>
          <w:tcPr>
            <w:tcW w:w="11199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4З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8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F63138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  <w:p w:rsidR="00B12BAD" w:rsidRDefault="0004301A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F63138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движений рок-н-ролла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F63138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основных движений рок-н-ролла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E45247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6"/>
        <w:gridCol w:w="2129"/>
        <w:gridCol w:w="2156"/>
        <w:gridCol w:w="2641"/>
        <w:gridCol w:w="1418"/>
        <w:gridCol w:w="1559"/>
      </w:tblGrid>
      <w:tr w:rsidR="00B12BAD" w:rsidTr="00893CA4">
        <w:trPr>
          <w:trHeight w:val="454"/>
        </w:trPr>
        <w:tc>
          <w:tcPr>
            <w:tcW w:w="11199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03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04301A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  <w:p w:rsidR="00B12BAD" w:rsidRDefault="0004301A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04301A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7A">
              <w:rPr>
                <w:rFonts w:ascii="Times New Roman" w:hAnsi="Times New Roman" w:cs="Times New Roman"/>
                <w:sz w:val="24"/>
                <w:szCs w:val="24"/>
              </w:rPr>
              <w:t>фитнес</w:t>
            </w:r>
            <w:proofErr w:type="gramStart"/>
            <w:r w:rsidRPr="00C64D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4D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64D7A">
              <w:rPr>
                <w:rFonts w:ascii="Times New Roman" w:hAnsi="Times New Roman" w:cs="Times New Roman"/>
                <w:sz w:val="24"/>
                <w:szCs w:val="24"/>
              </w:rPr>
              <w:t>анцевальная разминка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E45247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7"/>
        <w:gridCol w:w="2236"/>
        <w:gridCol w:w="2156"/>
        <w:gridCol w:w="2571"/>
        <w:gridCol w:w="1461"/>
        <w:gridCol w:w="1484"/>
      </w:tblGrid>
      <w:tr w:rsidR="00B12BAD" w:rsidTr="00893CA4">
        <w:trPr>
          <w:trHeight w:val="454"/>
        </w:trPr>
        <w:tc>
          <w:tcPr>
            <w:tcW w:w="11205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06292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B12BAD" w:rsidRDefault="00C06292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C06292" w:rsidP="00893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 парами (бег, ходьба, кружение на месте).</w:t>
            </w:r>
          </w:p>
          <w:p w:rsidR="00C06292" w:rsidRDefault="00C06292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Хороводы по кругу.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062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 парами (бег, ходьба, кружение на месте).</w:t>
            </w:r>
          </w:p>
          <w:p w:rsidR="00B12BAD" w:rsidRDefault="00C06292" w:rsidP="00C06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Хороводы по кругу.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2226"/>
        <w:gridCol w:w="2156"/>
        <w:gridCol w:w="2604"/>
        <w:gridCol w:w="1461"/>
        <w:gridCol w:w="1462"/>
      </w:tblGrid>
      <w:tr w:rsidR="00B12BAD" w:rsidTr="00893CA4">
        <w:trPr>
          <w:trHeight w:val="454"/>
        </w:trPr>
        <w:tc>
          <w:tcPr>
            <w:tcW w:w="11205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E45247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№61</w:t>
            </w:r>
          </w:p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4524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47" w:rsidRPr="00804D47" w:rsidRDefault="00E45247" w:rsidP="00E45247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этюд, данный учителем.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F79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2226"/>
        <w:gridCol w:w="2156"/>
        <w:gridCol w:w="2604"/>
        <w:gridCol w:w="1461"/>
        <w:gridCol w:w="1462"/>
      </w:tblGrid>
      <w:tr w:rsidR="00B12BAD" w:rsidTr="00893CA4">
        <w:trPr>
          <w:trHeight w:val="454"/>
        </w:trPr>
        <w:tc>
          <w:tcPr>
            <w:tcW w:w="11205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4В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764525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№62,63</w:t>
            </w:r>
          </w:p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Pr="00C95A89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Pr="00E10AA1" w:rsidRDefault="00764525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народная мелодия (пляска для мальчиков)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F79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/>
    <w:p w:rsidR="00B12BAD" w:rsidRDefault="00B12BAD" w:rsidP="00B12BAD"/>
    <w:tbl>
      <w:tblPr>
        <w:tblStyle w:val="a3"/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6"/>
        <w:gridCol w:w="2129"/>
        <w:gridCol w:w="2156"/>
        <w:gridCol w:w="2641"/>
        <w:gridCol w:w="1559"/>
        <w:gridCol w:w="1418"/>
      </w:tblGrid>
      <w:tr w:rsidR="00B12BAD" w:rsidTr="00893CA4">
        <w:trPr>
          <w:trHeight w:val="454"/>
        </w:trPr>
        <w:tc>
          <w:tcPr>
            <w:tcW w:w="11199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75AF5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№31,32</w:t>
            </w:r>
          </w:p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F5" w:rsidRDefault="00C75AF5" w:rsidP="00C75A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на «образ»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75AF5" w:rsidRDefault="00C75AF5" w:rsidP="00C75A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танцевальных этюдов, комбинаций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12BAD" w:rsidRPr="00C828E2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F5" w:rsidRPr="0019015E" w:rsidRDefault="00C75AF5" w:rsidP="00C75A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танцевальную комбинацию в образе любого животного.</w:t>
            </w:r>
          </w:p>
          <w:p w:rsidR="00B12BAD" w:rsidRDefault="00C75AF5" w:rsidP="00C7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5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русские комбинации: </w:t>
            </w:r>
            <w:proofErr w:type="spellStart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ковырялочку</w:t>
            </w:r>
            <w:proofErr w:type="gramStart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робежку.перескок</w:t>
            </w:r>
            <w:proofErr w:type="spellEnd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 xml:space="preserve"> с ноги на ногу с притопом на </w:t>
            </w:r>
            <w:proofErr w:type="spellStart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раз.два.три</w:t>
            </w:r>
            <w:proofErr w:type="spellEnd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C95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/>
    <w:p w:rsidR="00B12BAD" w:rsidRDefault="00B12BAD" w:rsidP="00B12BAD"/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2204"/>
        <w:gridCol w:w="2156"/>
        <w:gridCol w:w="2677"/>
        <w:gridCol w:w="1461"/>
        <w:gridCol w:w="1411"/>
      </w:tblGrid>
      <w:tr w:rsidR="00B12BAD" w:rsidTr="00893CA4">
        <w:trPr>
          <w:trHeight w:val="454"/>
        </w:trPr>
        <w:tc>
          <w:tcPr>
            <w:tcW w:w="11205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C1C88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№31,32</w:t>
            </w:r>
          </w:p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CC1C88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мышц.</w:t>
            </w:r>
          </w:p>
          <w:p w:rsidR="00CC1C88" w:rsidRDefault="00CC1C88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Пляска мальчиков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Чеботуха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8" w:rsidRPr="00CC1C88" w:rsidRDefault="00CC1C88" w:rsidP="00CC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Упражнения на расслабление мышц.</w:t>
            </w:r>
          </w:p>
          <w:p w:rsidR="00CC1C88" w:rsidRPr="00CC1C88" w:rsidRDefault="00CC1C88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Присядка</w:t>
            </w:r>
            <w:proofErr w:type="gramStart"/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лопушка</w:t>
            </w:r>
            <w:proofErr w:type="spellEnd"/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12BAD" w:rsidRDefault="00CC1C88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Подсечка.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/>
    <w:p w:rsidR="00B12BAD" w:rsidRDefault="00B12BAD" w:rsidP="00B12BAD"/>
    <w:tbl>
      <w:tblPr>
        <w:tblStyle w:val="a3"/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6"/>
        <w:gridCol w:w="2129"/>
        <w:gridCol w:w="2156"/>
        <w:gridCol w:w="2641"/>
        <w:gridCol w:w="1559"/>
        <w:gridCol w:w="1418"/>
      </w:tblGrid>
      <w:tr w:rsidR="00B12BAD" w:rsidTr="00893CA4">
        <w:trPr>
          <w:trHeight w:val="454"/>
        </w:trPr>
        <w:tc>
          <w:tcPr>
            <w:tcW w:w="11199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19015E">
        <w:tblPrEx>
          <w:tblLook w:val="04A0"/>
        </w:tblPrEx>
        <w:trPr>
          <w:trHeight w:val="143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19015E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№31,32</w:t>
            </w:r>
          </w:p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19015E" w:rsidP="00893C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190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на «образ»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9015E" w:rsidRDefault="0019015E" w:rsidP="00893C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танцевальных этюдов, комбинаций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9015E" w:rsidRPr="0019015E" w:rsidRDefault="0019015E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Pr="0019015E" w:rsidRDefault="0019015E" w:rsidP="00893C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01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танцевальную комбинацию в образе любого животного.</w:t>
            </w:r>
          </w:p>
          <w:p w:rsidR="0019015E" w:rsidRDefault="0019015E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15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русские комбинации: </w:t>
            </w:r>
            <w:proofErr w:type="spellStart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ковырялочку</w:t>
            </w:r>
            <w:proofErr w:type="gramStart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робежку.перескок</w:t>
            </w:r>
            <w:proofErr w:type="spellEnd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 xml:space="preserve"> с ноги на ногу с притопом на </w:t>
            </w:r>
            <w:proofErr w:type="spellStart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раз.два.три</w:t>
            </w:r>
            <w:proofErr w:type="spellEnd"/>
            <w:r w:rsidRPr="00190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6"/>
        <w:gridCol w:w="2129"/>
        <w:gridCol w:w="2156"/>
        <w:gridCol w:w="2641"/>
        <w:gridCol w:w="1559"/>
        <w:gridCol w:w="1418"/>
      </w:tblGrid>
      <w:tr w:rsidR="00B12BAD" w:rsidTr="00893CA4">
        <w:trPr>
          <w:trHeight w:val="454"/>
        </w:trPr>
        <w:tc>
          <w:tcPr>
            <w:tcW w:w="11199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19015E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№31,32</w:t>
            </w:r>
          </w:p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Pr="009D0EF3" w:rsidRDefault="009D0EF3" w:rsidP="009D0E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пройденного материала.</w:t>
            </w:r>
          </w:p>
          <w:p w:rsidR="009D0EF3" w:rsidRDefault="009D0EF3" w:rsidP="009D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F3"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танцевальных этюдов, комбинаций.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Pr="009D0EF3" w:rsidRDefault="009D0EF3" w:rsidP="001901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Фитнес. Современная танцевальная разминка.</w:t>
            </w:r>
          </w:p>
          <w:p w:rsidR="009D0EF3" w:rsidRDefault="009D0EF3" w:rsidP="001901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русских комбинаций: </w:t>
            </w:r>
            <w:proofErr w:type="spellStart"/>
            <w:r w:rsidRPr="009D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пробежка</w:t>
            </w:r>
            <w:proofErr w:type="gramStart"/>
            <w:r w:rsidRPr="009D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9D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овырялочка.перескок</w:t>
            </w:r>
            <w:proofErr w:type="spellEnd"/>
            <w:r w:rsidRPr="009D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ноги на ногу через пассе с притопом на </w:t>
            </w:r>
            <w:proofErr w:type="spellStart"/>
            <w:r w:rsidRPr="009D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раз.два.три.мальчикам</w:t>
            </w:r>
            <w:proofErr w:type="spellEnd"/>
            <w:r w:rsidRPr="009D0E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крокодильчик и подсечка.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p w:rsidR="00B12BAD" w:rsidRDefault="00B12BAD" w:rsidP="00B12BAD">
      <w:pPr>
        <w:rPr>
          <w:rFonts w:ascii="Times New Roman" w:hAnsi="Times New Roman" w:cs="Times New Roman"/>
          <w:sz w:val="24"/>
          <w:szCs w:val="24"/>
        </w:rPr>
      </w:pPr>
    </w:p>
    <w:p w:rsidR="00C95A89" w:rsidRDefault="00C95A89" w:rsidP="00B12B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7"/>
        <w:gridCol w:w="2223"/>
        <w:gridCol w:w="2156"/>
        <w:gridCol w:w="2613"/>
        <w:gridCol w:w="1461"/>
        <w:gridCol w:w="1455"/>
      </w:tblGrid>
      <w:tr w:rsidR="00B12BAD" w:rsidTr="00893CA4">
        <w:trPr>
          <w:trHeight w:val="454"/>
        </w:trPr>
        <w:tc>
          <w:tcPr>
            <w:tcW w:w="11205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C1C88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№32,33</w:t>
            </w:r>
          </w:p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Pr="00CC1C88" w:rsidRDefault="00CC1C88" w:rsidP="00893C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1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Пальчики и ручки «Стукалка».</w:t>
            </w:r>
          </w:p>
          <w:p w:rsidR="00CC1C88" w:rsidRPr="00CC1C88" w:rsidRDefault="00CC1C88" w:rsidP="00CC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«Подружились»</w:t>
            </w:r>
          </w:p>
          <w:p w:rsidR="00CC1C88" w:rsidRPr="00CC1C88" w:rsidRDefault="00CC1C88" w:rsidP="00CC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«Пляска с притопами»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Pr="00CC1C88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Pr="00CC1C88" w:rsidRDefault="00CC1C88" w:rsidP="00893C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C1C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ускорения.</w:t>
            </w:r>
          </w:p>
          <w:p w:rsidR="00CC1C88" w:rsidRPr="00CC1C88" w:rsidRDefault="00CC1C88" w:rsidP="00CC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«Подружились»</w:t>
            </w:r>
          </w:p>
          <w:p w:rsidR="00CC1C88" w:rsidRPr="00CC1C88" w:rsidRDefault="00CC1C88" w:rsidP="00CC1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88">
              <w:rPr>
                <w:rFonts w:ascii="Times New Roman" w:hAnsi="Times New Roman" w:cs="Times New Roman"/>
                <w:sz w:val="24"/>
                <w:szCs w:val="24"/>
              </w:rPr>
              <w:t>«Пляска с притопами» разучиваем комбинации.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B12BA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2223"/>
        <w:gridCol w:w="2156"/>
        <w:gridCol w:w="2615"/>
        <w:gridCol w:w="1461"/>
        <w:gridCol w:w="1454"/>
      </w:tblGrid>
      <w:tr w:rsidR="00B12BAD" w:rsidTr="00893CA4">
        <w:trPr>
          <w:trHeight w:val="454"/>
        </w:trPr>
        <w:tc>
          <w:tcPr>
            <w:tcW w:w="11205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04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D621A6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№33,34</w:t>
            </w:r>
          </w:p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D621A6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</w:t>
            </w:r>
          </w:p>
          <w:p w:rsidR="00D621A6" w:rsidRDefault="00D621A6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D621A6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A6">
              <w:rPr>
                <w:rFonts w:ascii="Times New Roman" w:hAnsi="Times New Roman" w:cs="Times New Roman"/>
                <w:sz w:val="24"/>
                <w:szCs w:val="24"/>
              </w:rPr>
              <w:t>Показать танцы "Напиши мне письмецо", "Замечательный сосед"</w:t>
            </w:r>
          </w:p>
          <w:p w:rsidR="00D621A6" w:rsidRDefault="00D621A6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пройденного материала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BAD" w:rsidRDefault="00B12BAD" w:rsidP="00C95A8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2226"/>
        <w:gridCol w:w="2156"/>
        <w:gridCol w:w="2604"/>
        <w:gridCol w:w="1461"/>
        <w:gridCol w:w="1462"/>
      </w:tblGrid>
      <w:tr w:rsidR="00B12BAD" w:rsidTr="00893CA4">
        <w:trPr>
          <w:trHeight w:val="454"/>
        </w:trPr>
        <w:tc>
          <w:tcPr>
            <w:tcW w:w="11205" w:type="dxa"/>
            <w:gridSpan w:val="6"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 класс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BAD" w:rsidTr="00893CA4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764525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№64,65</w:t>
            </w:r>
          </w:p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BAD" w:rsidRDefault="00764525" w:rsidP="00893C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Чешская народная мелодия. Чешская полька.</w:t>
            </w:r>
          </w:p>
          <w:p w:rsidR="00764525" w:rsidRDefault="00764525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народная мелодия «Выйду ль я, на реченьку» (хоровод для девочек).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290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C95A89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2BAD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BAD" w:rsidRDefault="00B12BAD" w:rsidP="0089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B12BAD" w:rsidRDefault="00B12BAD" w:rsidP="00893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27EE" w:rsidRDefault="009C27EE"/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7"/>
        <w:gridCol w:w="2236"/>
        <w:gridCol w:w="2156"/>
        <w:gridCol w:w="2571"/>
        <w:gridCol w:w="1461"/>
        <w:gridCol w:w="1484"/>
      </w:tblGrid>
      <w:tr w:rsidR="00C06292" w:rsidTr="00CF4037">
        <w:trPr>
          <w:trHeight w:val="454"/>
        </w:trPr>
        <w:tc>
          <w:tcPr>
            <w:tcW w:w="11205" w:type="dxa"/>
            <w:gridSpan w:val="6"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класс</w:t>
            </w:r>
          </w:p>
        </w:tc>
      </w:tr>
      <w:tr w:rsidR="00C06292" w:rsidTr="00CF4037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292" w:rsidTr="00764525">
        <w:tblPrEx>
          <w:tblLook w:val="04A0"/>
        </w:tblPrEx>
        <w:trPr>
          <w:trHeight w:val="14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F4A4A">
              <w:rPr>
                <w:rFonts w:ascii="Times New Roman" w:hAnsi="Times New Roman" w:cs="Times New Roman"/>
                <w:sz w:val="24"/>
                <w:szCs w:val="24"/>
              </w:rPr>
              <w:t>30,31</w:t>
            </w:r>
          </w:p>
          <w:p w:rsidR="00C06292" w:rsidRDefault="000F4A4A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06292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25" w:rsidRDefault="00764525" w:rsidP="00764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 парами (бег, ходьба, кружение на месте). Хороводы по кругу.</w:t>
            </w:r>
          </w:p>
          <w:p w:rsidR="00764525" w:rsidRDefault="00764525" w:rsidP="00764525">
            <w:pPr>
              <w:jc w:val="center"/>
              <w:rPr>
                <w:sz w:val="24"/>
                <w:szCs w:val="24"/>
              </w:rPr>
            </w:pPr>
          </w:p>
          <w:p w:rsidR="000F4A4A" w:rsidRPr="00764525" w:rsidRDefault="000F4A4A" w:rsidP="00764525">
            <w:pPr>
              <w:pStyle w:val="2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4A" w:rsidRDefault="000F4A4A" w:rsidP="000F4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 парами (бег, ходьба, кружение на месте).</w:t>
            </w:r>
          </w:p>
          <w:p w:rsidR="00C06292" w:rsidRDefault="000F4A4A" w:rsidP="000F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Хороводы по кругу.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95A89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="00C0629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06292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292" w:rsidRDefault="00C06292" w:rsidP="00C062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7"/>
        <w:gridCol w:w="2232"/>
        <w:gridCol w:w="2156"/>
        <w:gridCol w:w="2584"/>
        <w:gridCol w:w="1461"/>
        <w:gridCol w:w="1475"/>
      </w:tblGrid>
      <w:tr w:rsidR="00C06292" w:rsidTr="00CF4037">
        <w:trPr>
          <w:trHeight w:val="454"/>
        </w:trPr>
        <w:tc>
          <w:tcPr>
            <w:tcW w:w="11205" w:type="dxa"/>
            <w:gridSpan w:val="6"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класс</w:t>
            </w:r>
          </w:p>
        </w:tc>
      </w:tr>
      <w:tr w:rsidR="00C06292" w:rsidTr="00CF4037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292" w:rsidTr="00CF4037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45264E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621A6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  <w:p w:rsidR="00C06292" w:rsidRDefault="00C95A89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C0629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45264E" w:rsidP="00CF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Хороводы по кругу.</w:t>
            </w:r>
          </w:p>
          <w:p w:rsidR="00D621A6" w:rsidRDefault="00D621A6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Пальчики и ручки «Стукалка».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4E" w:rsidRDefault="00D621A6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Танцевать хоровод по кругу.</w:t>
            </w:r>
          </w:p>
          <w:p w:rsidR="00C06292" w:rsidRDefault="0045264E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Разучивание танцев на ускорение.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95A89" w:rsidP="00C95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</w:t>
            </w:r>
            <w:r w:rsidR="00C06292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06292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292" w:rsidRDefault="00C06292" w:rsidP="00C062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2224"/>
        <w:gridCol w:w="2156"/>
        <w:gridCol w:w="2610"/>
        <w:gridCol w:w="1461"/>
        <w:gridCol w:w="1458"/>
      </w:tblGrid>
      <w:tr w:rsidR="00C06292" w:rsidTr="00CF4037">
        <w:trPr>
          <w:trHeight w:val="454"/>
        </w:trPr>
        <w:tc>
          <w:tcPr>
            <w:tcW w:w="11205" w:type="dxa"/>
            <w:gridSpan w:val="6"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 класс</w:t>
            </w:r>
          </w:p>
        </w:tc>
      </w:tr>
      <w:tr w:rsidR="00C06292" w:rsidTr="00CF4037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292" w:rsidTr="00CF4037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2232F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№62,63</w:t>
            </w:r>
          </w:p>
          <w:p w:rsidR="00C06292" w:rsidRDefault="00C95A89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C0629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2232F2" w:rsidP="00CF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народная мелодия (пляска для мальчиков).</w:t>
            </w:r>
          </w:p>
          <w:p w:rsidR="002232F2" w:rsidRDefault="002232F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0234">
              <w:rPr>
                <w:rFonts w:ascii="Times New Roman" w:hAnsi="Times New Roman" w:cs="Times New Roman"/>
                <w:sz w:val="24"/>
                <w:szCs w:val="24"/>
              </w:rPr>
              <w:t>Не предусмотрено.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95A89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0629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06292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292" w:rsidRDefault="00C06292" w:rsidP="00C06292">
      <w:pPr>
        <w:rPr>
          <w:rFonts w:ascii="Times New Roman" w:hAnsi="Times New Roman" w:cs="Times New Roman"/>
          <w:sz w:val="24"/>
          <w:szCs w:val="24"/>
        </w:rPr>
      </w:pPr>
    </w:p>
    <w:p w:rsidR="00C95A89" w:rsidRDefault="00C95A89" w:rsidP="00C06292">
      <w:pPr>
        <w:rPr>
          <w:rFonts w:ascii="Times New Roman" w:hAnsi="Times New Roman" w:cs="Times New Roman"/>
          <w:sz w:val="24"/>
          <w:szCs w:val="24"/>
        </w:rPr>
      </w:pPr>
    </w:p>
    <w:p w:rsidR="00C95A89" w:rsidRDefault="00C95A89" w:rsidP="00C062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7"/>
        <w:gridCol w:w="2232"/>
        <w:gridCol w:w="2156"/>
        <w:gridCol w:w="2584"/>
        <w:gridCol w:w="1461"/>
        <w:gridCol w:w="1475"/>
      </w:tblGrid>
      <w:tr w:rsidR="00C06292" w:rsidTr="00CF4037">
        <w:trPr>
          <w:trHeight w:val="454"/>
        </w:trPr>
        <w:tc>
          <w:tcPr>
            <w:tcW w:w="11205" w:type="dxa"/>
            <w:gridSpan w:val="6"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C06292" w:rsidTr="00CF4037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292" w:rsidTr="00CF4037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F63138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№31,32</w:t>
            </w:r>
          </w:p>
          <w:p w:rsidR="00C06292" w:rsidRDefault="00C95A89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C0629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Default="00F63138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движений рок-н-ролла.</w:t>
            </w:r>
          </w:p>
          <w:p w:rsidR="00F63138" w:rsidRDefault="00F63138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внимание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F63138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движений рок-н-ролла.</w:t>
            </w:r>
          </w:p>
          <w:p w:rsidR="00F63138" w:rsidRDefault="00F63138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внимание.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95A89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C0629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06292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292" w:rsidRDefault="00C06292" w:rsidP="00C062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0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6"/>
        <w:gridCol w:w="2231"/>
        <w:gridCol w:w="2156"/>
        <w:gridCol w:w="2589"/>
        <w:gridCol w:w="1461"/>
        <w:gridCol w:w="1472"/>
      </w:tblGrid>
      <w:tr w:rsidR="00C06292" w:rsidRPr="0045264E" w:rsidTr="00CF4037">
        <w:trPr>
          <w:trHeight w:val="454"/>
        </w:trPr>
        <w:tc>
          <w:tcPr>
            <w:tcW w:w="11205" w:type="dxa"/>
            <w:gridSpan w:val="6"/>
          </w:tcPr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5Б класс</w:t>
            </w:r>
          </w:p>
        </w:tc>
      </w:tr>
      <w:tr w:rsidR="00C06292" w:rsidRPr="0045264E" w:rsidTr="00CF4037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Тема и ресурс ( учебни</w:t>
            </w:r>
            <w:proofErr w:type="gramStart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 xml:space="preserve">страница, параграф, </w:t>
            </w:r>
            <w:proofErr w:type="spellStart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и.т.п</w:t>
            </w:r>
            <w:proofErr w:type="spellEnd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) презентация, урок на образовательной платформе и.т.д.)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Форма проведения рассылки заданий, видеоконференция и.т.д.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и.т</w:t>
            </w:r>
            <w:proofErr w:type="gramStart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Pr="0045264E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 </w:t>
            </w:r>
            <w:proofErr w:type="spellStart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и.т</w:t>
            </w:r>
            <w:proofErr w:type="gramStart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292" w:rsidRPr="0045264E" w:rsidTr="00CF4037">
        <w:tblPrEx>
          <w:tblLook w:val="04A0"/>
        </w:tblPrEx>
        <w:trPr>
          <w:trHeight w:val="1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Pr="0045264E" w:rsidRDefault="0045264E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№30,31</w:t>
            </w:r>
          </w:p>
          <w:p w:rsidR="00C06292" w:rsidRPr="0045264E" w:rsidRDefault="00C95A89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C06292" w:rsidRPr="0045264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 xml:space="preserve">Год  </w:t>
            </w:r>
          </w:p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64E" w:rsidRPr="0045264E" w:rsidRDefault="0045264E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Современный танец.</w:t>
            </w:r>
          </w:p>
          <w:p w:rsidR="00C06292" w:rsidRPr="0045264E" w:rsidRDefault="0045264E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Рассылка задания.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Pr="0045264E" w:rsidRDefault="0045264E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>Фитнес, разминка в современном стиле.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Pr="0045264E" w:rsidRDefault="00C95A89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C06292" w:rsidRPr="0045264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92" w:rsidRPr="0045264E" w:rsidRDefault="00C06292" w:rsidP="00CF4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4E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452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5264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06292" w:rsidRPr="0045264E" w:rsidRDefault="00C06292" w:rsidP="00CF4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292" w:rsidRPr="0045264E" w:rsidRDefault="00C06292" w:rsidP="00C06292">
      <w:pPr>
        <w:rPr>
          <w:rFonts w:ascii="Times New Roman" w:hAnsi="Times New Roman" w:cs="Times New Roman"/>
        </w:rPr>
      </w:pPr>
    </w:p>
    <w:p w:rsidR="00C06292" w:rsidRDefault="00C06292"/>
    <w:sectPr w:rsidR="00C06292" w:rsidSect="0020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12BAD"/>
    <w:rsid w:val="0004301A"/>
    <w:rsid w:val="000F4A4A"/>
    <w:rsid w:val="0019015E"/>
    <w:rsid w:val="00200424"/>
    <w:rsid w:val="002232F2"/>
    <w:rsid w:val="0028610E"/>
    <w:rsid w:val="002B3F47"/>
    <w:rsid w:val="0045264E"/>
    <w:rsid w:val="00764525"/>
    <w:rsid w:val="009C27EE"/>
    <w:rsid w:val="009D0EF3"/>
    <w:rsid w:val="00B12BAD"/>
    <w:rsid w:val="00B96845"/>
    <w:rsid w:val="00C06292"/>
    <w:rsid w:val="00C75AF5"/>
    <w:rsid w:val="00C95A89"/>
    <w:rsid w:val="00CC1C88"/>
    <w:rsid w:val="00D621A6"/>
    <w:rsid w:val="00E45247"/>
    <w:rsid w:val="00F6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424"/>
  </w:style>
  <w:style w:type="paragraph" w:styleId="2">
    <w:name w:val="heading 2"/>
    <w:basedOn w:val="a"/>
    <w:next w:val="a"/>
    <w:link w:val="20"/>
    <w:uiPriority w:val="9"/>
    <w:unhideWhenUsed/>
    <w:qFormat/>
    <w:rsid w:val="00E452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B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32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2232F2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452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2020-04-26T05:39:00Z</dcterms:created>
  <dcterms:modified xsi:type="dcterms:W3CDTF">2020-05-12T05:49:00Z</dcterms:modified>
</cp:coreProperties>
</file>